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2F7F5" w14:textId="77777777" w:rsidR="00C80394" w:rsidRDefault="00C80394" w:rsidP="008B00CE">
      <w:pPr>
        <w:rPr>
          <w:rFonts w:ascii="Times New Roman" w:hAnsi="Times New Roman"/>
          <w:b/>
          <w:sz w:val="32"/>
          <w:szCs w:val="32"/>
          <w:lang w:val="uk-UA"/>
        </w:rPr>
      </w:pPr>
    </w:p>
    <w:p w14:paraId="2DAF404E" w14:textId="77777777" w:rsidR="00C80394" w:rsidRDefault="00C80394" w:rsidP="00E66A47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14:paraId="3742C30F" w14:textId="77777777" w:rsidR="00C76B99" w:rsidRPr="00C76B99" w:rsidRDefault="00C76B99" w:rsidP="00C76B99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C76B99">
        <w:rPr>
          <w:rFonts w:ascii="Times New Roman" w:hAnsi="Times New Roman"/>
          <w:b/>
          <w:sz w:val="32"/>
          <w:szCs w:val="32"/>
          <w:lang w:val="uk-UA"/>
        </w:rPr>
        <w:t>ЗВІТ</w:t>
      </w:r>
    </w:p>
    <w:p w14:paraId="1741DE4F" w14:textId="77777777" w:rsidR="00C80394" w:rsidRDefault="00ED2C8C" w:rsidP="00C76B99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ЩОДО ПР</w:t>
      </w:r>
      <w:r w:rsidR="00C80394" w:rsidRPr="00C76B99">
        <w:rPr>
          <w:rFonts w:ascii="Times New Roman" w:hAnsi="Times New Roman"/>
          <w:b/>
          <w:sz w:val="28"/>
          <w:szCs w:val="28"/>
          <w:lang w:val="uk-UA"/>
        </w:rPr>
        <w:t>ОВЕДЕННЯ ВСЕУКРАЇНСЬКОГО МІСЯЧНИКА ШКІЛИНИХ БІБЛІОТЕК</w:t>
      </w:r>
      <w:r w:rsidR="008B00CE">
        <w:rPr>
          <w:rFonts w:ascii="Times New Roman" w:hAnsi="Times New Roman"/>
          <w:b/>
          <w:sz w:val="28"/>
          <w:szCs w:val="28"/>
          <w:lang w:val="uk-UA"/>
        </w:rPr>
        <w:t xml:space="preserve"> «КРАЄЗНАВСТВО В ШКІЛЬНІЙ БІБЛІОТЕЦІ </w:t>
      </w:r>
      <w:r w:rsidR="000524E7">
        <w:rPr>
          <w:rFonts w:ascii="Times New Roman" w:hAnsi="Times New Roman"/>
          <w:b/>
          <w:sz w:val="28"/>
          <w:szCs w:val="28"/>
          <w:lang w:val="uk-UA"/>
        </w:rPr>
        <w:t xml:space="preserve">: НОВІ </w:t>
      </w:r>
      <w:r w:rsidR="008B00CE">
        <w:rPr>
          <w:rFonts w:ascii="Times New Roman" w:hAnsi="Times New Roman"/>
          <w:b/>
          <w:sz w:val="28"/>
          <w:szCs w:val="28"/>
          <w:lang w:val="uk-UA"/>
        </w:rPr>
        <w:t xml:space="preserve"> ТРАДИЦІЇ  ТА ЦІННОСТІ </w:t>
      </w:r>
      <w:r w:rsidR="00070E4F">
        <w:rPr>
          <w:rFonts w:ascii="Times New Roman" w:hAnsi="Times New Roman"/>
          <w:b/>
          <w:sz w:val="28"/>
          <w:szCs w:val="28"/>
          <w:lang w:val="uk-UA"/>
        </w:rPr>
        <w:t xml:space="preserve"> (1.10.2021 – 13.10.2021</w:t>
      </w:r>
      <w:r w:rsidR="00C80394" w:rsidRPr="00C76B99">
        <w:rPr>
          <w:rFonts w:ascii="Times New Roman" w:hAnsi="Times New Roman"/>
          <w:b/>
          <w:sz w:val="28"/>
          <w:szCs w:val="28"/>
          <w:lang w:val="uk-UA"/>
        </w:rPr>
        <w:t>)</w:t>
      </w:r>
    </w:p>
    <w:p w14:paraId="54FA3798" w14:textId="77777777" w:rsidR="00C76B99" w:rsidRPr="00C76B99" w:rsidRDefault="008B00CE" w:rsidP="00C76B99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КЗ «НСЗШ 6»</w:t>
      </w:r>
    </w:p>
    <w:p w14:paraId="1E339338" w14:textId="77777777" w:rsidR="00C76B99" w:rsidRPr="00C76B99" w:rsidRDefault="00C76B99" w:rsidP="00C76B99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4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7"/>
        <w:gridCol w:w="8280"/>
        <w:gridCol w:w="1512"/>
        <w:gridCol w:w="2031"/>
        <w:gridCol w:w="2268"/>
      </w:tblGrid>
      <w:tr w:rsidR="00C80394" w:rsidRPr="001F3F0B" w14:paraId="59E3E37C" w14:textId="77777777" w:rsidTr="009E0BAD">
        <w:tc>
          <w:tcPr>
            <w:tcW w:w="617" w:type="dxa"/>
            <w:vAlign w:val="center"/>
          </w:tcPr>
          <w:p w14:paraId="3BA38C62" w14:textId="77777777" w:rsidR="00C80394" w:rsidRPr="001F3F0B" w:rsidRDefault="00C80394" w:rsidP="001F3F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3F0B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280" w:type="dxa"/>
            <w:vAlign w:val="center"/>
          </w:tcPr>
          <w:p w14:paraId="0C4D588E" w14:textId="77777777" w:rsidR="00C80394" w:rsidRPr="001F3F0B" w:rsidRDefault="00C80394" w:rsidP="001F3F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F3F0B">
              <w:rPr>
                <w:rFonts w:ascii="Times New Roman" w:hAnsi="Times New Roman"/>
                <w:b/>
                <w:sz w:val="28"/>
                <w:szCs w:val="28"/>
              </w:rPr>
              <w:t>Назва</w:t>
            </w:r>
            <w:proofErr w:type="spellEnd"/>
            <w:r w:rsidRPr="001F3F0B">
              <w:rPr>
                <w:rFonts w:ascii="Times New Roman" w:hAnsi="Times New Roman"/>
                <w:b/>
                <w:sz w:val="28"/>
                <w:szCs w:val="28"/>
              </w:rPr>
              <w:t xml:space="preserve"> заходу та </w:t>
            </w:r>
            <w:proofErr w:type="spellStart"/>
            <w:r w:rsidRPr="001F3F0B">
              <w:rPr>
                <w:rFonts w:ascii="Times New Roman" w:hAnsi="Times New Roman"/>
                <w:b/>
                <w:sz w:val="28"/>
                <w:szCs w:val="28"/>
              </w:rPr>
              <w:t>технологій</w:t>
            </w:r>
            <w:proofErr w:type="spellEnd"/>
          </w:p>
        </w:tc>
        <w:tc>
          <w:tcPr>
            <w:tcW w:w="1512" w:type="dxa"/>
            <w:vAlign w:val="center"/>
          </w:tcPr>
          <w:p w14:paraId="0E4B07F8" w14:textId="77777777" w:rsidR="00C80394" w:rsidRPr="001F3F0B" w:rsidRDefault="00C80394" w:rsidP="001F3F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F3F0B">
              <w:rPr>
                <w:rFonts w:ascii="Times New Roman" w:hAnsi="Times New Roman"/>
                <w:b/>
                <w:sz w:val="28"/>
                <w:szCs w:val="28"/>
              </w:rPr>
              <w:t>Категорія</w:t>
            </w:r>
            <w:proofErr w:type="spellEnd"/>
            <w:r w:rsidRPr="001F3F0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F3F0B">
              <w:rPr>
                <w:rFonts w:ascii="Times New Roman" w:hAnsi="Times New Roman"/>
                <w:b/>
                <w:sz w:val="28"/>
                <w:szCs w:val="28"/>
              </w:rPr>
              <w:t>читачів</w:t>
            </w:r>
            <w:proofErr w:type="spellEnd"/>
          </w:p>
        </w:tc>
        <w:tc>
          <w:tcPr>
            <w:tcW w:w="2031" w:type="dxa"/>
            <w:vAlign w:val="center"/>
          </w:tcPr>
          <w:p w14:paraId="6F7D7A66" w14:textId="77777777" w:rsidR="00C80394" w:rsidRPr="001F3F0B" w:rsidRDefault="00C80394" w:rsidP="001F3F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F3F0B">
              <w:rPr>
                <w:rFonts w:ascii="Times New Roman" w:hAnsi="Times New Roman"/>
                <w:b/>
                <w:sz w:val="28"/>
                <w:szCs w:val="28"/>
              </w:rPr>
              <w:t>Термін</w:t>
            </w:r>
            <w:proofErr w:type="spellEnd"/>
            <w:r w:rsidRPr="001F3F0B">
              <w:rPr>
                <w:rFonts w:ascii="Times New Roman" w:hAnsi="Times New Roman"/>
                <w:b/>
                <w:sz w:val="28"/>
                <w:szCs w:val="28"/>
              </w:rPr>
              <w:t xml:space="preserve"> виконання</w:t>
            </w:r>
          </w:p>
        </w:tc>
        <w:tc>
          <w:tcPr>
            <w:tcW w:w="2268" w:type="dxa"/>
            <w:vAlign w:val="center"/>
          </w:tcPr>
          <w:p w14:paraId="3BCD9BEF" w14:textId="77777777" w:rsidR="00C80394" w:rsidRPr="001F3F0B" w:rsidRDefault="00C80394" w:rsidP="001F3F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F3F0B">
              <w:rPr>
                <w:rFonts w:ascii="Times New Roman" w:hAnsi="Times New Roman"/>
                <w:b/>
                <w:sz w:val="28"/>
                <w:szCs w:val="28"/>
              </w:rPr>
              <w:t>Відповідальний</w:t>
            </w:r>
            <w:proofErr w:type="spellEnd"/>
          </w:p>
        </w:tc>
      </w:tr>
      <w:tr w:rsidR="00C80394" w:rsidRPr="001F3F0B" w14:paraId="402895CB" w14:textId="77777777" w:rsidTr="009E0BAD">
        <w:tc>
          <w:tcPr>
            <w:tcW w:w="617" w:type="dxa"/>
          </w:tcPr>
          <w:p w14:paraId="169AE6B7" w14:textId="77777777" w:rsidR="00174839" w:rsidRDefault="00174839" w:rsidP="001F3F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4F91A5B7" w14:textId="77777777" w:rsidR="00174839" w:rsidRDefault="00174839" w:rsidP="001F3F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218F2FE7" w14:textId="77777777" w:rsidR="00174839" w:rsidRDefault="00174839" w:rsidP="001F3F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0D2D8345" w14:textId="77777777" w:rsidR="00C80394" w:rsidRPr="001F3F0B" w:rsidRDefault="00C80394" w:rsidP="001F3F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3F0B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8280" w:type="dxa"/>
          </w:tcPr>
          <w:p w14:paraId="26119315" w14:textId="77777777" w:rsidR="00960F1B" w:rsidRDefault="008B00CE" w:rsidP="00960F1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Місячник у школі розпочався з інформаційного повідомлення про план проведення </w:t>
            </w:r>
            <w:r w:rsidR="004230B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заходів у рамках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230B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Всеукраїнського місячника </w:t>
            </w:r>
            <w:r w:rsidR="00960F1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шкі</w:t>
            </w:r>
            <w:r w:rsidR="00ED2C8C">
              <w:rPr>
                <w:rFonts w:ascii="Times New Roman" w:hAnsi="Times New Roman"/>
                <w:sz w:val="28"/>
                <w:szCs w:val="28"/>
                <w:lang w:val="uk-UA"/>
              </w:rPr>
              <w:t>льних бібліотек «Краєзнавство в шкільній бібліотеці:</w:t>
            </w:r>
            <w:r w:rsidR="00B8173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524E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нові традиції </w:t>
            </w:r>
            <w:r w:rsidR="00ED2C8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цінності</w:t>
            </w:r>
            <w:r w:rsidR="00960F1B">
              <w:rPr>
                <w:rFonts w:ascii="Times New Roman" w:hAnsi="Times New Roman"/>
                <w:sz w:val="28"/>
                <w:szCs w:val="28"/>
                <w:lang w:val="uk-UA"/>
              </w:rPr>
              <w:t>».</w:t>
            </w:r>
          </w:p>
          <w:p w14:paraId="0B445C22" w14:textId="77777777" w:rsidR="00C80394" w:rsidRPr="00960F1B" w:rsidRDefault="004439AC" w:rsidP="00070E4F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У вестибюлі школи</w:t>
            </w:r>
            <w:r w:rsidR="00ED2C8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протягом жовтня місяця була організована виставка-панорама «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Немає кращої землі, ніж</w:t>
            </w:r>
            <w:r w:rsidR="00070E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70E4F">
              <w:rPr>
                <w:rFonts w:ascii="Times New Roman" w:hAnsi="Times New Roman"/>
                <w:sz w:val="28"/>
                <w:szCs w:val="28"/>
                <w:lang w:val="uk-UA"/>
              </w:rPr>
              <w:t>що зветься рідним краєм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70E4F">
              <w:rPr>
                <w:rFonts w:ascii="Times New Roman" w:hAnsi="Times New Roman"/>
                <w:sz w:val="28"/>
                <w:szCs w:val="28"/>
                <w:lang w:val="uk-UA"/>
              </w:rPr>
              <w:t>».</w:t>
            </w:r>
            <w:r w:rsidR="00ED2C8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626D6">
              <w:rPr>
                <w:rFonts w:ascii="Times New Roman" w:hAnsi="Times New Roman"/>
                <w:sz w:val="28"/>
                <w:szCs w:val="28"/>
                <w:lang w:val="uk-UA"/>
              </w:rPr>
              <w:t>Учні мали</w:t>
            </w:r>
            <w:r w:rsidR="00960F1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можливість озн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айомитись</w:t>
            </w:r>
            <w:r w:rsidR="00070E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пам</w:t>
            </w:r>
            <w:r w:rsidR="00B81736" w:rsidRPr="004439AC">
              <w:rPr>
                <w:rFonts w:ascii="Times New Roman" w:hAnsi="Times New Roman"/>
                <w:sz w:val="28"/>
                <w:szCs w:val="28"/>
                <w:lang w:val="uk-UA"/>
              </w:rPr>
              <w:t>’</w:t>
            </w:r>
            <w:r w:rsidR="00070E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ятними </w:t>
            </w:r>
            <w:r w:rsidR="004230B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70E4F">
              <w:rPr>
                <w:rFonts w:ascii="Times New Roman" w:hAnsi="Times New Roman"/>
                <w:sz w:val="28"/>
                <w:szCs w:val="28"/>
                <w:lang w:val="uk-UA"/>
              </w:rPr>
              <w:t>місцями рідного краю, а також збагатили свої знання про історію рідного краю</w:t>
            </w:r>
            <w:r w:rsidR="00960F1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які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були </w:t>
            </w:r>
            <w:r w:rsidR="00960F1B">
              <w:rPr>
                <w:rFonts w:ascii="Times New Roman" w:hAnsi="Times New Roman"/>
                <w:sz w:val="28"/>
                <w:szCs w:val="28"/>
                <w:lang w:val="uk-UA"/>
              </w:rPr>
              <w:t>широко використані при оформлені виставк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и.  Вони стануть в нагоді учням</w:t>
            </w:r>
            <w:r w:rsidR="00960F1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під час підгото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вки до уроків та для проведення </w:t>
            </w:r>
            <w:r w:rsidR="00960F1B">
              <w:rPr>
                <w:rFonts w:ascii="Times New Roman" w:hAnsi="Times New Roman"/>
                <w:sz w:val="28"/>
                <w:szCs w:val="28"/>
                <w:lang w:val="uk-UA"/>
              </w:rPr>
              <w:t>позакласних заходів.</w:t>
            </w:r>
          </w:p>
        </w:tc>
        <w:tc>
          <w:tcPr>
            <w:tcW w:w="1512" w:type="dxa"/>
          </w:tcPr>
          <w:p w14:paraId="588F2D1D" w14:textId="77777777" w:rsidR="006158D2" w:rsidRDefault="006158D2" w:rsidP="004154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7C2842F" w14:textId="77777777" w:rsidR="00C80394" w:rsidRPr="009275BE" w:rsidRDefault="00B81736" w:rsidP="00B3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1-11</w:t>
            </w:r>
            <w:r w:rsidR="009275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9275BE">
              <w:rPr>
                <w:rFonts w:ascii="Times New Roman" w:hAnsi="Times New Roman"/>
                <w:sz w:val="28"/>
                <w:szCs w:val="28"/>
                <w:lang w:val="uk-UA"/>
              </w:rPr>
              <w:t>кл</w:t>
            </w:r>
            <w:proofErr w:type="spellEnd"/>
            <w:r w:rsidR="009275B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031" w:type="dxa"/>
          </w:tcPr>
          <w:p w14:paraId="4C55BFF6" w14:textId="77777777" w:rsidR="00D22311" w:rsidRDefault="00D22311" w:rsidP="00B3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10B225C0" w14:textId="77777777" w:rsidR="00C80394" w:rsidRPr="001F3F0B" w:rsidRDefault="00960F1B" w:rsidP="00B3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="00B81736">
              <w:rPr>
                <w:rFonts w:ascii="Times New Roman" w:hAnsi="Times New Roman"/>
                <w:sz w:val="28"/>
                <w:szCs w:val="28"/>
                <w:lang w:val="uk-UA"/>
              </w:rPr>
              <w:t>1.10.</w:t>
            </w:r>
            <w:r w:rsidR="001D0E92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="00B81736"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268" w:type="dxa"/>
          </w:tcPr>
          <w:p w14:paraId="1D5EE103" w14:textId="77777777" w:rsidR="006158D2" w:rsidRDefault="006158D2" w:rsidP="00B3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5BEAF4A6" w14:textId="77777777" w:rsidR="006158D2" w:rsidRPr="001F3F0B" w:rsidRDefault="006158D2" w:rsidP="00B3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3F0B">
              <w:rPr>
                <w:rFonts w:ascii="Times New Roman" w:hAnsi="Times New Roman"/>
                <w:sz w:val="28"/>
                <w:szCs w:val="28"/>
                <w:lang w:val="uk-UA"/>
              </w:rPr>
              <w:t>Бібліотекар</w:t>
            </w:r>
          </w:p>
          <w:p w14:paraId="5FB865DC" w14:textId="77777777" w:rsidR="00C80394" w:rsidRPr="001F3F0B" w:rsidRDefault="00C80394" w:rsidP="00B355ED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60F1B" w:rsidRPr="001F3F0B" w14:paraId="5F4FAB95" w14:textId="77777777" w:rsidTr="009E0BAD">
        <w:tc>
          <w:tcPr>
            <w:tcW w:w="617" w:type="dxa"/>
          </w:tcPr>
          <w:p w14:paraId="700763A9" w14:textId="77777777" w:rsidR="00174839" w:rsidRDefault="00174839" w:rsidP="001F3F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66873F35" w14:textId="77777777" w:rsidR="00174839" w:rsidRDefault="00174839" w:rsidP="001F3F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6D90B4FC" w14:textId="77777777" w:rsidR="00174839" w:rsidRDefault="00174839" w:rsidP="001F3F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637C147E" w14:textId="77777777" w:rsidR="00174839" w:rsidRDefault="00174839" w:rsidP="001F3F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2A2B03CF" w14:textId="77777777" w:rsidR="00960F1B" w:rsidRPr="001F3F0B" w:rsidRDefault="00174839" w:rsidP="001F3F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8280" w:type="dxa"/>
          </w:tcPr>
          <w:p w14:paraId="4F3DF477" w14:textId="77777777" w:rsidR="00960F1B" w:rsidRPr="0027523E" w:rsidRDefault="004439AC" w:rsidP="00960F1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Виставка</w:t>
            </w:r>
            <w:r w:rsidR="00B8173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робіт умільців народної творчості</w:t>
            </w:r>
          </w:p>
          <w:p w14:paraId="16D85206" w14:textId="77777777" w:rsidR="00960F1B" w:rsidRPr="00960F1B" w:rsidRDefault="00B81736" w:rsidP="004439A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Шкільний бібліотекар Юсип Н.В</w:t>
            </w:r>
            <w:r w:rsidR="00960F1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організувала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 вестибюлі школи виставку</w:t>
            </w:r>
            <w:r w:rsidR="002D11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робіт умільців народної творчості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«Живуть майстри у нашій школі». Участь у виставці прийняли працівники школи.</w:t>
            </w:r>
            <w:r w:rsidR="00960F1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960F1B" w:rsidRPr="004C3C21">
              <w:rPr>
                <w:rFonts w:ascii="Times New Roman" w:hAnsi="Times New Roman"/>
                <w:sz w:val="28"/>
                <w:szCs w:val="28"/>
                <w:lang w:val="uk-UA"/>
              </w:rPr>
              <w:t>Діти</w:t>
            </w:r>
            <w:r w:rsidR="00D02B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вчителі з захопленням  оглянули роботи майстрів. </w:t>
            </w:r>
            <w:r w:rsidR="00D02BD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Представлені були різні види творчості: вишивка,</w:t>
            </w:r>
            <w:r w:rsidR="002D11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D02BD0">
              <w:rPr>
                <w:rFonts w:ascii="Times New Roman" w:hAnsi="Times New Roman"/>
                <w:sz w:val="28"/>
                <w:szCs w:val="28"/>
                <w:lang w:val="uk-UA"/>
              </w:rPr>
              <w:t>квілінг,</w:t>
            </w:r>
            <w:r w:rsidR="002D11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D02BD0">
              <w:rPr>
                <w:rFonts w:ascii="Times New Roman" w:hAnsi="Times New Roman"/>
                <w:sz w:val="28"/>
                <w:szCs w:val="28"/>
                <w:lang w:val="uk-UA"/>
              </w:rPr>
              <w:t>м які і</w:t>
            </w:r>
            <w:r w:rsidR="004954EB">
              <w:rPr>
                <w:rFonts w:ascii="Times New Roman" w:hAnsi="Times New Roman"/>
                <w:sz w:val="28"/>
                <w:szCs w:val="28"/>
                <w:lang w:val="uk-UA"/>
              </w:rPr>
              <w:t>гра</w:t>
            </w:r>
            <w:r w:rsidR="004439AC">
              <w:rPr>
                <w:rFonts w:ascii="Times New Roman" w:hAnsi="Times New Roman"/>
                <w:sz w:val="28"/>
                <w:szCs w:val="28"/>
                <w:lang w:val="uk-UA"/>
              </w:rPr>
              <w:t>шки,</w:t>
            </w:r>
            <w:r w:rsidR="002D11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4439AC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="004439AC" w:rsidRPr="004439AC">
              <w:rPr>
                <w:rFonts w:ascii="Times New Roman" w:hAnsi="Times New Roman"/>
                <w:sz w:val="28"/>
                <w:szCs w:val="28"/>
                <w:lang w:val="uk-UA"/>
              </w:rPr>
              <w:t>ісероплетіння</w:t>
            </w:r>
            <w:r w:rsidR="004954EB">
              <w:rPr>
                <w:rFonts w:ascii="Times New Roman" w:hAnsi="Times New Roman"/>
                <w:sz w:val="28"/>
                <w:szCs w:val="28"/>
                <w:lang w:val="uk-UA"/>
              </w:rPr>
              <w:t>, вироби з мішковини і шпагату своїми руками, аплікації з соломи та з</w:t>
            </w:r>
            <w:r w:rsidR="004439AC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="004954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шматочків  тканини,</w:t>
            </w:r>
            <w:r w:rsidR="00897B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4954EB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="00897B75" w:rsidRPr="00897B75">
              <w:rPr>
                <w:rFonts w:ascii="Times New Roman" w:hAnsi="Times New Roman"/>
                <w:sz w:val="28"/>
                <w:szCs w:val="28"/>
                <w:lang w:val="uk-UA"/>
              </w:rPr>
              <w:t>’</w:t>
            </w:r>
            <w:r w:rsidR="004439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язані </w:t>
            </w:r>
            <w:r w:rsidR="004230B7">
              <w:rPr>
                <w:rFonts w:ascii="Times New Roman" w:hAnsi="Times New Roman"/>
                <w:sz w:val="28"/>
                <w:szCs w:val="28"/>
                <w:lang w:val="uk-UA"/>
              </w:rPr>
              <w:t>вироби своїм</w:t>
            </w:r>
            <w:r w:rsidR="004439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и руками </w:t>
            </w:r>
            <w:r w:rsidR="004954EB">
              <w:rPr>
                <w:rFonts w:ascii="Times New Roman" w:hAnsi="Times New Roman"/>
                <w:sz w:val="28"/>
                <w:szCs w:val="28"/>
                <w:lang w:val="uk-UA"/>
              </w:rPr>
              <w:t>тощо.</w:t>
            </w:r>
          </w:p>
        </w:tc>
        <w:tc>
          <w:tcPr>
            <w:tcW w:w="1512" w:type="dxa"/>
          </w:tcPr>
          <w:p w14:paraId="03CF6D07" w14:textId="77777777" w:rsidR="00960F1B" w:rsidRDefault="00960F1B" w:rsidP="00B3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4796458A" w14:textId="77777777" w:rsidR="00960F1B" w:rsidRDefault="00960F1B" w:rsidP="00B3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6AF6881C" w14:textId="77777777" w:rsidR="00960F1B" w:rsidRDefault="004954EB" w:rsidP="00B3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1-11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</w:t>
            </w:r>
            <w:proofErr w:type="spellEnd"/>
            <w:r w:rsidR="004439A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031" w:type="dxa"/>
          </w:tcPr>
          <w:p w14:paraId="0ED0973B" w14:textId="77777777" w:rsidR="00960F1B" w:rsidRDefault="00960F1B" w:rsidP="00B35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3466C0D" w14:textId="77777777" w:rsidR="00960F1B" w:rsidRPr="004230B7" w:rsidRDefault="004230B7" w:rsidP="00B355E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04.10.</w:t>
            </w:r>
            <w:r w:rsidR="001D0E92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  <w:p w14:paraId="6FAC22B6" w14:textId="77777777" w:rsidR="00960F1B" w:rsidRDefault="00960F1B" w:rsidP="00B35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9BC80DA" w14:textId="77777777" w:rsidR="00960F1B" w:rsidRDefault="00960F1B" w:rsidP="00B3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14:paraId="0FA7F1DB" w14:textId="77777777" w:rsidR="0027523E" w:rsidRDefault="0027523E" w:rsidP="00B3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38F61D0D" w14:textId="77777777" w:rsidR="0027523E" w:rsidRDefault="0027523E" w:rsidP="00B3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54C541EE" w14:textId="77777777" w:rsidR="00960F1B" w:rsidRPr="001F3F0B" w:rsidRDefault="004230B7" w:rsidP="00B3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Бібліотекар, працівники школи.</w:t>
            </w:r>
          </w:p>
          <w:p w14:paraId="2E7F28DE" w14:textId="77777777" w:rsidR="00960F1B" w:rsidRDefault="00960F1B" w:rsidP="00B3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7523E" w:rsidRPr="001F3F0B" w14:paraId="2771499D" w14:textId="77777777" w:rsidTr="009E0BAD">
        <w:tc>
          <w:tcPr>
            <w:tcW w:w="617" w:type="dxa"/>
          </w:tcPr>
          <w:p w14:paraId="0E76524B" w14:textId="77777777" w:rsidR="00174839" w:rsidRDefault="00174839" w:rsidP="001F3F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6C3FAE95" w14:textId="77777777" w:rsidR="00174839" w:rsidRDefault="00174839" w:rsidP="001F3F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621971D4" w14:textId="77777777" w:rsidR="00174839" w:rsidRDefault="00174839" w:rsidP="001F3F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0530BAD8" w14:textId="77777777" w:rsidR="00174839" w:rsidRDefault="00174839" w:rsidP="001F3F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397CA85E" w14:textId="77777777" w:rsidR="00174839" w:rsidRDefault="00174839" w:rsidP="001F3F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7E53E4F4" w14:textId="77777777" w:rsidR="00174839" w:rsidRDefault="00174839" w:rsidP="001F3F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7383576E" w14:textId="77777777" w:rsidR="0027523E" w:rsidRPr="001F3F0B" w:rsidRDefault="00174839" w:rsidP="001F3F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8280" w:type="dxa"/>
          </w:tcPr>
          <w:p w14:paraId="10BDFB4B" w14:textId="77777777" w:rsidR="0027523E" w:rsidRPr="0027523E" w:rsidRDefault="00897B75" w:rsidP="004439AC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 xml:space="preserve">Книжкова виставка «Краю мій, ти частка моєї </w:t>
            </w:r>
            <w:r w:rsidR="00E84CE1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 xml:space="preserve">      </w:t>
            </w:r>
            <w:r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Батьківщини»</w:t>
            </w:r>
          </w:p>
          <w:p w14:paraId="635E281D" w14:textId="77777777" w:rsidR="0027523E" w:rsidRPr="00946DF7" w:rsidRDefault="00897B75" w:rsidP="0027523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Протягом жовтня</w:t>
            </w:r>
            <w:r w:rsidR="0027523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приміщені бібліотеки на учнів чекала цікава кни</w:t>
            </w:r>
            <w:r w:rsidR="004439AC">
              <w:rPr>
                <w:rFonts w:ascii="Times New Roman" w:hAnsi="Times New Roman"/>
                <w:sz w:val="28"/>
                <w:szCs w:val="28"/>
                <w:lang w:val="uk-UA"/>
              </w:rPr>
              <w:t>жкова виставка «Краю мій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ти частка моєї Батьківщини».</w:t>
            </w:r>
            <w:r w:rsidR="00E84CE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Нема</w:t>
            </w:r>
            <w:r w:rsidR="004439AC">
              <w:rPr>
                <w:rFonts w:ascii="Times New Roman" w:hAnsi="Times New Roman"/>
                <w:sz w:val="28"/>
                <w:szCs w:val="28"/>
                <w:lang w:val="uk-UA"/>
              </w:rPr>
              <w:t>є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людини місця дорожчого,</w:t>
            </w:r>
            <w:r w:rsidR="004439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ніж те,</w:t>
            </w:r>
            <w:r w:rsidR="00E84CE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 вона народилась,</w:t>
            </w:r>
            <w:r w:rsidR="004439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землі,</w:t>
            </w:r>
            <w:r w:rsidR="004439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 якій зросла… Щоб по справжньому любити рідний край,</w:t>
            </w:r>
            <w:r w:rsidR="004439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його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слід добре знати,</w:t>
            </w:r>
            <w:r w:rsidR="00E84CE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необхідно вивчати його історію,</w:t>
            </w:r>
            <w:r w:rsidR="004439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мову,</w:t>
            </w:r>
            <w:r w:rsidR="004439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культуру. У зв</w:t>
            </w:r>
            <w:r w:rsidR="00E84CE1" w:rsidRPr="00E84CE1">
              <w:rPr>
                <w:rFonts w:ascii="Times New Roman" w:hAnsi="Times New Roman"/>
                <w:sz w:val="28"/>
                <w:szCs w:val="28"/>
              </w:rPr>
              <w:t>’</w:t>
            </w:r>
            <w:proofErr w:type="spellStart"/>
            <w:r w:rsidR="00E84CE1">
              <w:rPr>
                <w:rFonts w:ascii="Times New Roman" w:hAnsi="Times New Roman"/>
                <w:sz w:val="28"/>
                <w:szCs w:val="28"/>
                <w:lang w:val="uk-UA"/>
              </w:rPr>
              <w:t>язку</w:t>
            </w:r>
            <w:proofErr w:type="spellEnd"/>
            <w:r w:rsidR="00E84CE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</w:t>
            </w:r>
            <w:r w:rsidR="001D0E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цим була</w:t>
            </w:r>
            <w:r w:rsidR="00E84CE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орга</w:t>
            </w:r>
            <w:r w:rsidR="001D0E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нізована книжкова виставка. На виставці були представлені   книги </w:t>
            </w:r>
            <w:r w:rsidR="00E84CE1">
              <w:rPr>
                <w:rFonts w:ascii="Times New Roman" w:hAnsi="Times New Roman"/>
                <w:sz w:val="28"/>
                <w:szCs w:val="28"/>
                <w:lang w:val="uk-UA"/>
              </w:rPr>
              <w:t>про м.</w:t>
            </w:r>
            <w:r w:rsidR="001D0E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Нікополь і Нікопольський край.</w:t>
            </w:r>
          </w:p>
          <w:p w14:paraId="2E35BF65" w14:textId="77777777" w:rsidR="0027523E" w:rsidRPr="00607535" w:rsidRDefault="0027523E" w:rsidP="00960F1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12" w:type="dxa"/>
          </w:tcPr>
          <w:p w14:paraId="5EFC5DE1" w14:textId="77777777" w:rsidR="0027523E" w:rsidRDefault="0027523E" w:rsidP="00B3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12AA78ED" w14:textId="77777777" w:rsidR="0027523E" w:rsidRDefault="0027523E" w:rsidP="00B3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30EDDD10" w14:textId="77777777" w:rsidR="0027523E" w:rsidRDefault="0027523E" w:rsidP="00B3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304674CC" w14:textId="77777777" w:rsidR="0027523E" w:rsidRDefault="0027523E" w:rsidP="00B3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19FB829D" w14:textId="77777777" w:rsidR="0027523E" w:rsidRDefault="00E84CE1" w:rsidP="00B3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1-11кл</w:t>
            </w:r>
            <w:r w:rsidR="004439A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031" w:type="dxa"/>
          </w:tcPr>
          <w:p w14:paraId="60CE85F8" w14:textId="77777777" w:rsidR="0027523E" w:rsidRDefault="0027523E" w:rsidP="00B35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DF65920" w14:textId="77777777" w:rsidR="0027523E" w:rsidRDefault="0027523E" w:rsidP="00B35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EC61F42" w14:textId="77777777" w:rsidR="0027523E" w:rsidRPr="00E84CE1" w:rsidRDefault="00E84CE1" w:rsidP="00B355E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жовтень</w:t>
            </w:r>
          </w:p>
          <w:p w14:paraId="31A9D98E" w14:textId="77777777" w:rsidR="0027523E" w:rsidRDefault="0027523E" w:rsidP="00B355E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5C0BE75D" w14:textId="77777777" w:rsidR="0027523E" w:rsidRDefault="0027523E" w:rsidP="00B35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FB7BF43" w14:textId="77777777" w:rsidR="0027523E" w:rsidRDefault="0027523E" w:rsidP="00B3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57315D6E" w14:textId="77777777" w:rsidR="0027523E" w:rsidRDefault="0027523E" w:rsidP="00B3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1BDA3AFA" w14:textId="77777777" w:rsidR="0027523E" w:rsidRDefault="0027523E" w:rsidP="00B3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1E153F85" w14:textId="77777777" w:rsidR="0027523E" w:rsidRDefault="0027523E" w:rsidP="00B3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30329BB9" w14:textId="77777777" w:rsidR="0027523E" w:rsidRPr="001F3F0B" w:rsidRDefault="0027523E" w:rsidP="00B3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3F0B">
              <w:rPr>
                <w:rFonts w:ascii="Times New Roman" w:hAnsi="Times New Roman"/>
                <w:sz w:val="28"/>
                <w:szCs w:val="28"/>
                <w:lang w:val="uk-UA"/>
              </w:rPr>
              <w:t>Бібліотекар</w:t>
            </w:r>
          </w:p>
          <w:p w14:paraId="208CC9D9" w14:textId="77777777" w:rsidR="0027523E" w:rsidRPr="001F3F0B" w:rsidRDefault="0027523E" w:rsidP="00B3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542841CD" w14:textId="77777777" w:rsidR="0027523E" w:rsidRDefault="0027523E" w:rsidP="00B3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7523E" w:rsidRPr="001F3F0B" w14:paraId="1D255B6F" w14:textId="77777777" w:rsidTr="009E0BAD">
        <w:tc>
          <w:tcPr>
            <w:tcW w:w="617" w:type="dxa"/>
          </w:tcPr>
          <w:p w14:paraId="4021D457" w14:textId="77777777" w:rsidR="00174839" w:rsidRDefault="00174839" w:rsidP="001F3F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6CDBF24F" w14:textId="77777777" w:rsidR="00174839" w:rsidRDefault="00174839" w:rsidP="001F3F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4CEB9F55" w14:textId="77777777" w:rsidR="00174839" w:rsidRDefault="00174839" w:rsidP="001F3F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064C699B" w14:textId="77777777" w:rsidR="00174839" w:rsidRDefault="00174839" w:rsidP="001F3F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3C7C1E19" w14:textId="77777777" w:rsidR="00174839" w:rsidRDefault="00174839" w:rsidP="001F3F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009B872B" w14:textId="77777777" w:rsidR="0027523E" w:rsidRPr="001F3F0B" w:rsidRDefault="00174839" w:rsidP="001F3F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8280" w:type="dxa"/>
          </w:tcPr>
          <w:p w14:paraId="699D272E" w14:textId="77777777" w:rsidR="00174839" w:rsidRPr="00174839" w:rsidRDefault="008760EC" w:rsidP="008760E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Виставка дитячих малюнків «Природа рідного краю»</w:t>
            </w:r>
          </w:p>
          <w:p w14:paraId="4CF4F025" w14:textId="77777777" w:rsidR="00174839" w:rsidRDefault="008760EC" w:rsidP="0017483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Класоводи 3-4 класів </w:t>
            </w:r>
            <w:r w:rsidR="00B070FB">
              <w:rPr>
                <w:rFonts w:ascii="Times New Roman" w:hAnsi="Times New Roman"/>
                <w:sz w:val="28"/>
                <w:szCs w:val="28"/>
                <w:lang w:val="uk-UA"/>
              </w:rPr>
              <w:t>провели</w:t>
            </w:r>
            <w:r w:rsidR="001748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екологічну подорож зеленими куточками оточуючого довкілля.</w:t>
            </w:r>
          </w:p>
          <w:p w14:paraId="6BAD97FA" w14:textId="77777777" w:rsidR="00174839" w:rsidRDefault="00174839" w:rsidP="0017483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Діти споглядали різні види дерев та кущів, які ростуть на території школи, дізнавалися цікаві факти про їхні основні ознаки та територію поширення.</w:t>
            </w:r>
          </w:p>
          <w:p w14:paraId="7DAC382B" w14:textId="77777777" w:rsidR="0027523E" w:rsidRPr="00B070FB" w:rsidRDefault="001D0E92" w:rsidP="00B070F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 в </w:t>
            </w:r>
            <w:r w:rsidR="008760EC">
              <w:rPr>
                <w:rFonts w:ascii="Times New Roman" w:hAnsi="Times New Roman"/>
                <w:sz w:val="28"/>
                <w:szCs w:val="28"/>
                <w:lang w:val="uk-UA"/>
              </w:rPr>
              <w:t>класній</w:t>
            </w:r>
            <w:r w:rsidR="001748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кімна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ті</w:t>
            </w:r>
            <w:r w:rsidR="00B070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учні намагались передати в малюнках колорит місцевості, улю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блені куточки рідного міста. І це їм вдалося. На виставці  були представлені малюнки дітей де вони розповіли</w:t>
            </w:r>
            <w:r w:rsidR="00B070FB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B070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що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людина і природа - дві складові</w:t>
            </w:r>
            <w:r w:rsidR="00B070FB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B070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які не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можуть існувати один від одного</w:t>
            </w:r>
            <w:r w:rsidR="00B070F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B070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Тому головний  </w:t>
            </w:r>
            <w:proofErr w:type="spellStart"/>
            <w:r w:rsidR="00B070FB">
              <w:rPr>
                <w:rFonts w:ascii="Times New Roman" w:hAnsi="Times New Roman"/>
                <w:sz w:val="28"/>
                <w:szCs w:val="28"/>
                <w:lang w:val="uk-UA"/>
              </w:rPr>
              <w:t>обов</w:t>
            </w:r>
            <w:proofErr w:type="spellEnd"/>
            <w:r w:rsidR="00B070FB" w:rsidRPr="00B070FB">
              <w:rPr>
                <w:rFonts w:ascii="Times New Roman" w:hAnsi="Times New Roman"/>
                <w:sz w:val="28"/>
                <w:szCs w:val="28"/>
              </w:rPr>
              <w:t>’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язок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</w:t>
            </w:r>
            <w:r w:rsidR="00B070FB">
              <w:rPr>
                <w:rFonts w:ascii="Times New Roman" w:hAnsi="Times New Roman"/>
                <w:sz w:val="28"/>
                <w:szCs w:val="28"/>
                <w:lang w:val="uk-UA"/>
              </w:rPr>
              <w:t>збе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регти</w:t>
            </w:r>
            <w:r w:rsidR="00B070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все це, підтримуючи </w:t>
            </w:r>
            <w:r w:rsidR="00B070F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гармонію в природі.</w:t>
            </w:r>
          </w:p>
        </w:tc>
        <w:tc>
          <w:tcPr>
            <w:tcW w:w="1512" w:type="dxa"/>
          </w:tcPr>
          <w:p w14:paraId="52F3CE9E" w14:textId="77777777" w:rsidR="0027523E" w:rsidRDefault="0027523E" w:rsidP="00B3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6E4A6D1F" w14:textId="77777777" w:rsidR="00174839" w:rsidRDefault="00174839" w:rsidP="00B3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3849236A" w14:textId="77777777" w:rsidR="00174839" w:rsidRDefault="00174839" w:rsidP="00B3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68E07BBD" w14:textId="77777777" w:rsidR="00174839" w:rsidRDefault="004154FD" w:rsidP="00B3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</w:t>
            </w:r>
            <w:proofErr w:type="spellEnd"/>
            <w:r w:rsidR="004439A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14:paraId="06F7E086" w14:textId="77777777" w:rsidR="00174839" w:rsidRDefault="00174839" w:rsidP="00B3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6E6D2681" w14:textId="77777777" w:rsidR="00174839" w:rsidRDefault="00174839" w:rsidP="00B3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6C6B1B0C" w14:textId="77777777" w:rsidR="00174839" w:rsidRDefault="00174839" w:rsidP="00B3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63F982AF" w14:textId="77777777" w:rsidR="00174839" w:rsidRDefault="00174839" w:rsidP="00B3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31" w:type="dxa"/>
          </w:tcPr>
          <w:p w14:paraId="76175FFE" w14:textId="77777777" w:rsidR="00174839" w:rsidRDefault="00174839" w:rsidP="00B35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9CA8D1B" w14:textId="77777777" w:rsidR="00174839" w:rsidRDefault="00174839" w:rsidP="00B35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A942C22" w14:textId="77777777" w:rsidR="00174839" w:rsidRPr="00B070FB" w:rsidRDefault="00B070FB" w:rsidP="00B355E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06-08.10</w:t>
            </w:r>
            <w:r w:rsidR="001D0E92">
              <w:rPr>
                <w:rFonts w:ascii="Times New Roman" w:hAnsi="Times New Roman"/>
                <w:sz w:val="28"/>
                <w:szCs w:val="28"/>
                <w:lang w:val="uk-UA"/>
              </w:rPr>
              <w:t>.2021</w:t>
            </w:r>
          </w:p>
          <w:p w14:paraId="516E00C6" w14:textId="77777777" w:rsidR="00174839" w:rsidRDefault="00174839" w:rsidP="00B35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4207F67" w14:textId="77777777" w:rsidR="00174839" w:rsidRDefault="00174839" w:rsidP="00B35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DC4533A" w14:textId="77777777" w:rsidR="0027523E" w:rsidRDefault="0027523E" w:rsidP="00B35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FB9DCD8" w14:textId="77777777" w:rsidR="0027523E" w:rsidRDefault="0027523E" w:rsidP="00B3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385A1F37" w14:textId="77777777" w:rsidR="00B070FB" w:rsidRDefault="00B070FB" w:rsidP="00B3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746C452A" w14:textId="77777777" w:rsidR="00B070FB" w:rsidRDefault="00B070FB" w:rsidP="00B3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78A64155" w14:textId="77777777" w:rsidR="00B070FB" w:rsidRDefault="004154FD" w:rsidP="00B3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Класоводи 3-4кл  </w:t>
            </w:r>
            <w:r w:rsidR="00B070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бібліотекар</w:t>
            </w:r>
          </w:p>
        </w:tc>
      </w:tr>
      <w:tr w:rsidR="00174839" w:rsidRPr="0076401D" w14:paraId="26B3D703" w14:textId="77777777" w:rsidTr="009E0BAD">
        <w:tc>
          <w:tcPr>
            <w:tcW w:w="617" w:type="dxa"/>
          </w:tcPr>
          <w:p w14:paraId="3D31670C" w14:textId="77777777" w:rsidR="00C76B99" w:rsidRDefault="00C76B99" w:rsidP="001F3F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2B4B1A44" w14:textId="77777777" w:rsidR="00C76B99" w:rsidRDefault="00C76B99" w:rsidP="001F3F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7B3B738C" w14:textId="77777777" w:rsidR="00C76B99" w:rsidRDefault="00C76B99" w:rsidP="001F3F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32CCC1B0" w14:textId="77777777" w:rsidR="00C76B99" w:rsidRDefault="00C76B99" w:rsidP="001F3F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742F5247" w14:textId="77777777" w:rsidR="00174839" w:rsidRDefault="00C76B99" w:rsidP="001F3F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8280" w:type="dxa"/>
          </w:tcPr>
          <w:p w14:paraId="567469B9" w14:textId="77777777" w:rsidR="00C76B99" w:rsidRPr="00C76B99" w:rsidRDefault="004F3731" w:rsidP="001D0E9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Проведення</w:t>
            </w:r>
            <w:r w:rsidR="0076401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свята</w:t>
            </w:r>
            <w:r w:rsidR="00DC18F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«Посвята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в читачі»</w:t>
            </w:r>
          </w:p>
          <w:p w14:paraId="4B08C8D4" w14:textId="77777777" w:rsidR="00C76B99" w:rsidRPr="00882832" w:rsidRDefault="00C76B99" w:rsidP="00C76B9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 рамках місячника</w:t>
            </w:r>
            <w:r w:rsidR="001D0E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для учнів</w:t>
            </w:r>
            <w:r w:rsidR="00E84CE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</w:t>
            </w:r>
            <w:r w:rsidR="004F37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-х класів </w:t>
            </w:r>
            <w:r w:rsidR="0076401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бібліотекар провела бібліотечний захід </w:t>
            </w:r>
            <w:r w:rsidR="00DC18FA">
              <w:rPr>
                <w:rFonts w:ascii="Times New Roman" w:hAnsi="Times New Roman"/>
                <w:sz w:val="28"/>
                <w:szCs w:val="28"/>
                <w:lang w:val="uk-UA"/>
              </w:rPr>
              <w:t>«Посвята</w:t>
            </w:r>
            <w:r w:rsidR="004F37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читачі». За допомогою загадок та </w:t>
            </w:r>
            <w:proofErr w:type="spellStart"/>
            <w:r w:rsidR="004F3731">
              <w:rPr>
                <w:rFonts w:ascii="Times New Roman" w:hAnsi="Times New Roman"/>
                <w:sz w:val="28"/>
                <w:szCs w:val="28"/>
                <w:lang w:val="uk-UA"/>
              </w:rPr>
              <w:t>прислів</w:t>
            </w:r>
            <w:proofErr w:type="spellEnd"/>
            <w:r w:rsidR="0076401D" w:rsidRPr="0076401D">
              <w:rPr>
                <w:rFonts w:ascii="Times New Roman" w:hAnsi="Times New Roman"/>
                <w:sz w:val="28"/>
                <w:szCs w:val="28"/>
              </w:rPr>
              <w:t>’</w:t>
            </w:r>
            <w:r w:rsidR="001D0E92">
              <w:rPr>
                <w:rFonts w:ascii="Times New Roman" w:hAnsi="Times New Roman"/>
                <w:sz w:val="28"/>
                <w:szCs w:val="28"/>
                <w:lang w:val="uk-UA"/>
              </w:rPr>
              <w:t>їв, складання магічних слів намагалась донести учням</w:t>
            </w:r>
            <w:r w:rsidR="0076401D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1D0E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76401D">
              <w:rPr>
                <w:rFonts w:ascii="Times New Roman" w:hAnsi="Times New Roman"/>
                <w:sz w:val="28"/>
                <w:szCs w:val="28"/>
                <w:lang w:val="uk-UA"/>
              </w:rPr>
              <w:t>як важливо бережно та дбайливо ставитися до скарбу</w:t>
            </w:r>
            <w:r w:rsidR="001D0E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76401D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="001D0E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76401D">
              <w:rPr>
                <w:rFonts w:ascii="Times New Roman" w:hAnsi="Times New Roman"/>
                <w:sz w:val="28"/>
                <w:szCs w:val="28"/>
                <w:lang w:val="uk-UA"/>
              </w:rPr>
              <w:t>книги. Другокласники приєднались до дружньої сім</w:t>
            </w:r>
            <w:r w:rsidR="0076401D" w:rsidRPr="0076401D">
              <w:rPr>
                <w:rFonts w:ascii="Times New Roman" w:hAnsi="Times New Roman"/>
                <w:sz w:val="28"/>
                <w:szCs w:val="28"/>
              </w:rPr>
              <w:t>’</w:t>
            </w:r>
            <w:r w:rsidR="0076401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ї читачі</w:t>
            </w:r>
            <w:r w:rsidR="001D0E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Королева Книг подарувала </w:t>
            </w:r>
            <w:proofErr w:type="spellStart"/>
            <w:r w:rsidR="001D0E92">
              <w:rPr>
                <w:rFonts w:ascii="Times New Roman" w:hAnsi="Times New Roman"/>
                <w:sz w:val="28"/>
                <w:szCs w:val="28"/>
                <w:lang w:val="uk-UA"/>
              </w:rPr>
              <w:t>пам</w:t>
            </w:r>
            <w:proofErr w:type="spellEnd"/>
            <w:r w:rsidR="001D0E92" w:rsidRPr="009E0BAD">
              <w:rPr>
                <w:rFonts w:ascii="Times New Roman" w:hAnsi="Times New Roman"/>
                <w:sz w:val="28"/>
                <w:szCs w:val="28"/>
              </w:rPr>
              <w:t>’</w:t>
            </w:r>
            <w:r w:rsidR="0076401D">
              <w:rPr>
                <w:rFonts w:ascii="Times New Roman" w:hAnsi="Times New Roman"/>
                <w:sz w:val="28"/>
                <w:szCs w:val="28"/>
                <w:lang w:val="uk-UA"/>
              </w:rPr>
              <w:t>ятки про книгу. Посвята в читачі стала незабутнім святом та першим кроком до нових зустрічей з новими книжками.</w:t>
            </w:r>
          </w:p>
          <w:p w14:paraId="2B0D5910" w14:textId="77777777" w:rsidR="00174839" w:rsidRPr="00174839" w:rsidRDefault="00174839" w:rsidP="0017483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12" w:type="dxa"/>
          </w:tcPr>
          <w:p w14:paraId="3A1E91CE" w14:textId="77777777" w:rsidR="00C76B99" w:rsidRDefault="00C76B99" w:rsidP="00B3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41CC6141" w14:textId="77777777" w:rsidR="00C76B99" w:rsidRDefault="00C76B99" w:rsidP="00B3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58BBD726" w14:textId="77777777" w:rsidR="00C76B99" w:rsidRDefault="001D0E92" w:rsidP="00B3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2Б.2В.</w:t>
            </w:r>
          </w:p>
        </w:tc>
        <w:tc>
          <w:tcPr>
            <w:tcW w:w="2031" w:type="dxa"/>
          </w:tcPr>
          <w:p w14:paraId="3939B328" w14:textId="77777777" w:rsidR="00C76B99" w:rsidRPr="0076401D" w:rsidRDefault="00C76B99" w:rsidP="00B355E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759AE403" w14:textId="77777777" w:rsidR="00C76B99" w:rsidRPr="0076401D" w:rsidRDefault="0076401D" w:rsidP="00B355E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11.10</w:t>
            </w:r>
            <w:r w:rsidR="001D0E92">
              <w:rPr>
                <w:rFonts w:ascii="Times New Roman" w:hAnsi="Times New Roman"/>
                <w:sz w:val="28"/>
                <w:szCs w:val="28"/>
                <w:lang w:val="uk-UA"/>
              </w:rPr>
              <w:t>.2021</w:t>
            </w:r>
          </w:p>
          <w:p w14:paraId="522A492A" w14:textId="77777777" w:rsidR="00174839" w:rsidRPr="0076401D" w:rsidRDefault="00174839" w:rsidP="00B355E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3B45B6AF" w14:textId="77777777" w:rsidR="00174839" w:rsidRPr="0076401D" w:rsidRDefault="00174839" w:rsidP="00B355E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14:paraId="7C7E3D06" w14:textId="77777777" w:rsidR="00C76B99" w:rsidRDefault="00C76B99" w:rsidP="00B3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11F80D23" w14:textId="77777777" w:rsidR="00C76B99" w:rsidRDefault="00C76B99" w:rsidP="00B3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741CB83A" w14:textId="77777777" w:rsidR="00C76B99" w:rsidRDefault="0076401D" w:rsidP="00B3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Бібліотекар</w:t>
            </w:r>
            <w:r w:rsidR="001D0E92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14:paraId="0CD471F9" w14:textId="77777777" w:rsidR="004230B7" w:rsidRDefault="004230B7" w:rsidP="00B3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4D251C52" w14:textId="77777777" w:rsidR="00C76B99" w:rsidRDefault="00C76B99" w:rsidP="00B3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23BC5ED7" w14:textId="77777777" w:rsidR="00C76B99" w:rsidRDefault="00C76B99" w:rsidP="00B3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C8F2AE9" w14:textId="77777777" w:rsidR="00C76B99" w:rsidRDefault="00C76B99" w:rsidP="00B3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6B6DE716" w14:textId="77777777" w:rsidR="00C76B99" w:rsidRDefault="00C76B99" w:rsidP="00B3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72472AE7" w14:textId="77777777" w:rsidR="00C76B99" w:rsidRPr="001F3F0B" w:rsidRDefault="00C76B99" w:rsidP="00B3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2F45E01F" w14:textId="77777777" w:rsidR="00174839" w:rsidRDefault="00174839" w:rsidP="00B3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76B99" w:rsidRPr="001F3F0B" w14:paraId="50A63DD9" w14:textId="77777777" w:rsidTr="009E0BAD">
        <w:tc>
          <w:tcPr>
            <w:tcW w:w="617" w:type="dxa"/>
          </w:tcPr>
          <w:p w14:paraId="5C4C4815" w14:textId="77777777" w:rsidR="00C76B99" w:rsidRPr="0076401D" w:rsidRDefault="00C76B99" w:rsidP="001F3F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6401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6.</w:t>
            </w:r>
          </w:p>
        </w:tc>
        <w:tc>
          <w:tcPr>
            <w:tcW w:w="8280" w:type="dxa"/>
          </w:tcPr>
          <w:p w14:paraId="75763E18" w14:textId="77777777" w:rsidR="00C76B99" w:rsidRDefault="00141A67" w:rsidP="001D0E9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41A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Фото-вернісаж «Нікополь-козацький край»</w:t>
            </w:r>
          </w:p>
          <w:p w14:paraId="54391135" w14:textId="77777777" w:rsidR="00141A67" w:rsidRPr="00141A67" w:rsidRDefault="00141A67" w:rsidP="00C76B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Дня українського козацтва в вестибюлі школи</w:t>
            </w:r>
            <w:r w:rsidR="00DC18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бібліотекарем</w:t>
            </w:r>
            <w:r w:rsidR="00DC18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була оформлена фотовиставка «Нікополь-козацький край». Учні 5-7 класів надіслали </w:t>
            </w:r>
            <w:r w:rsidR="001D0E92">
              <w:rPr>
                <w:rFonts w:ascii="Times New Roman" w:hAnsi="Times New Roman"/>
                <w:sz w:val="28"/>
                <w:szCs w:val="28"/>
                <w:lang w:val="uk-UA"/>
              </w:rPr>
              <w:t>гарні</w:t>
            </w:r>
            <w:r w:rsidR="00DC18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фото в яких показали славетний Нікопольський край,</w:t>
            </w:r>
            <w:r w:rsidR="00DC18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історичні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пам</w:t>
            </w:r>
            <w:proofErr w:type="spellEnd"/>
            <w:r w:rsidR="00DC18FA" w:rsidRPr="00DC18FA">
              <w:rPr>
                <w:rFonts w:ascii="Times New Roman" w:hAnsi="Times New Roman"/>
                <w:sz w:val="28"/>
                <w:szCs w:val="28"/>
              </w:rPr>
              <w:t>’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ятні</w:t>
            </w:r>
            <w:proofErr w:type="spellEnd"/>
            <w:r w:rsidR="00DC18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місця, неосяжний степовий простір,</w:t>
            </w:r>
            <w:r w:rsidR="00DC18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чудову осінню природу.</w:t>
            </w:r>
          </w:p>
          <w:p w14:paraId="2C560D13" w14:textId="77777777" w:rsidR="00C76B99" w:rsidRDefault="00C76B99" w:rsidP="00C76B9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12" w:type="dxa"/>
          </w:tcPr>
          <w:p w14:paraId="7C405E2D" w14:textId="77777777" w:rsidR="00C76B99" w:rsidRDefault="00C76B99" w:rsidP="00B355E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</w:p>
          <w:p w14:paraId="4C69E11A" w14:textId="77777777" w:rsidR="00C76B99" w:rsidRDefault="00C76B99" w:rsidP="00B355E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</w:p>
          <w:p w14:paraId="14ED8CEC" w14:textId="77777777" w:rsidR="00C76B99" w:rsidRDefault="00C9765D" w:rsidP="00B3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5 – 11</w:t>
            </w:r>
            <w:r w:rsidR="00C76B99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C76B99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кл</w:t>
            </w:r>
            <w:proofErr w:type="spellEnd"/>
            <w:r w:rsidR="00C76B99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.</w:t>
            </w:r>
          </w:p>
        </w:tc>
        <w:tc>
          <w:tcPr>
            <w:tcW w:w="2031" w:type="dxa"/>
          </w:tcPr>
          <w:p w14:paraId="7843F17A" w14:textId="77777777" w:rsidR="00C76B99" w:rsidRDefault="00C76B99" w:rsidP="00B355E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6193DAEA" w14:textId="77777777" w:rsidR="00C76B99" w:rsidRDefault="00DC18FA" w:rsidP="00B355E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12-13.10.2021</w:t>
            </w:r>
          </w:p>
          <w:p w14:paraId="00423E1F" w14:textId="77777777" w:rsidR="00C76B99" w:rsidRDefault="00C76B99" w:rsidP="00B35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855C916" w14:textId="77777777" w:rsidR="00C76B99" w:rsidRDefault="00C76B99" w:rsidP="00B3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5E100FB5" w14:textId="77777777" w:rsidR="00C76B99" w:rsidRDefault="00C76B99" w:rsidP="00B3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29377C3F" w14:textId="77777777" w:rsidR="00C76B99" w:rsidRDefault="00C76B99" w:rsidP="00B3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3F0B">
              <w:rPr>
                <w:rFonts w:ascii="Times New Roman" w:hAnsi="Times New Roman"/>
                <w:sz w:val="28"/>
                <w:szCs w:val="28"/>
                <w:lang w:val="uk-UA"/>
              </w:rPr>
              <w:t>Бібліотекар</w:t>
            </w:r>
            <w:r w:rsidR="004230B7">
              <w:rPr>
                <w:rFonts w:ascii="Times New Roman" w:hAnsi="Times New Roman"/>
                <w:sz w:val="28"/>
                <w:szCs w:val="28"/>
                <w:lang w:val="uk-UA"/>
              </w:rPr>
              <w:t>, класні керівники 5-7 класів</w:t>
            </w:r>
          </w:p>
        </w:tc>
      </w:tr>
      <w:tr w:rsidR="00195E03" w:rsidRPr="001F3F0B" w14:paraId="64631133" w14:textId="77777777" w:rsidTr="009E0BAD">
        <w:tc>
          <w:tcPr>
            <w:tcW w:w="617" w:type="dxa"/>
          </w:tcPr>
          <w:p w14:paraId="149F9A2E" w14:textId="77777777" w:rsidR="00195E03" w:rsidRPr="0076401D" w:rsidRDefault="00DC18FA" w:rsidP="001F3F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8280" w:type="dxa"/>
          </w:tcPr>
          <w:p w14:paraId="49EAA336" w14:textId="77777777" w:rsidR="00195E03" w:rsidRDefault="00DC18FA" w:rsidP="00C9765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Перегляд документального </w:t>
            </w:r>
            <w:r w:rsidR="00C9765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фільму «Україна: забута історія. Сірко: н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 стражі віри</w:t>
            </w:r>
            <w:r w:rsidR="009E446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»</w:t>
            </w:r>
          </w:p>
          <w:p w14:paraId="498439EA" w14:textId="77777777" w:rsidR="009E446C" w:rsidRPr="009E446C" w:rsidRDefault="009E446C" w:rsidP="00C76B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 ході проведення місячника до Дня українського козацтва в шкільній бібліотеці учні 9А класу переглянули документальний</w:t>
            </w:r>
            <w:r w:rsidR="00C9765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фільм «Україна: забута історія. Сірко: 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 стражі віри». Учні поповнили с</w:t>
            </w:r>
            <w:r w:rsidR="00C9765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вої знання про </w:t>
            </w:r>
            <w:proofErr w:type="spellStart"/>
            <w:r w:rsidR="00C9765D">
              <w:rPr>
                <w:rFonts w:ascii="Times New Roman" w:hAnsi="Times New Roman"/>
                <w:sz w:val="28"/>
                <w:szCs w:val="28"/>
                <w:lang w:val="uk-UA"/>
              </w:rPr>
              <w:t>найславетнішого</w:t>
            </w:r>
            <w:proofErr w:type="spellEnd"/>
            <w:r w:rsidR="00C9765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кошового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атамана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Запоріжської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Січі  Івана Сірка. </w:t>
            </w:r>
            <w:r w:rsidR="004154F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Життя якого оповито легендами,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надзвичайно талановитого </w:t>
            </w:r>
            <w:r w:rsidR="00C9765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воїна  і видатного діяча свого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часу.</w:t>
            </w:r>
            <w:r w:rsidR="002E72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Під час обго</w:t>
            </w:r>
            <w:r w:rsidR="00C9765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ворення  документального фільму учні  озвучили свої думки про людину, яка  володіла </w:t>
            </w:r>
            <w:r w:rsidR="002E72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надприродними здібностями. </w:t>
            </w:r>
          </w:p>
        </w:tc>
        <w:tc>
          <w:tcPr>
            <w:tcW w:w="1512" w:type="dxa"/>
          </w:tcPr>
          <w:p w14:paraId="70AEA40A" w14:textId="77777777" w:rsidR="00195E03" w:rsidRDefault="00195E03" w:rsidP="00B355E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</w:p>
          <w:p w14:paraId="76D81242" w14:textId="77777777" w:rsidR="002E7238" w:rsidRDefault="002E7238" w:rsidP="00B355E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</w:p>
          <w:p w14:paraId="5A416D47" w14:textId="77777777" w:rsidR="002E7238" w:rsidRDefault="002E7238" w:rsidP="00B355E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</w:p>
          <w:p w14:paraId="1B0A2E03" w14:textId="77777777" w:rsidR="002E7238" w:rsidRDefault="002E7238" w:rsidP="00B355E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</w:p>
          <w:p w14:paraId="7093EE2C" w14:textId="77777777" w:rsidR="002E7238" w:rsidRDefault="002E7238" w:rsidP="00B355E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9А</w:t>
            </w:r>
            <w:r w:rsidR="00C9765D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кл</w:t>
            </w:r>
            <w:proofErr w:type="spellEnd"/>
            <w:r w:rsidR="00C9765D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.</w:t>
            </w:r>
          </w:p>
        </w:tc>
        <w:tc>
          <w:tcPr>
            <w:tcW w:w="2031" w:type="dxa"/>
          </w:tcPr>
          <w:p w14:paraId="7624F9F4" w14:textId="77777777" w:rsidR="00195E03" w:rsidRDefault="00195E03" w:rsidP="00B355E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395FC1B" w14:textId="77777777" w:rsidR="002E7238" w:rsidRDefault="002E7238" w:rsidP="00B355E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2BF55208" w14:textId="77777777" w:rsidR="002E7238" w:rsidRDefault="002E7238" w:rsidP="00B355E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7D58B58C" w14:textId="77777777" w:rsidR="002E7238" w:rsidRDefault="002E7238" w:rsidP="00B355E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13.10.</w:t>
            </w:r>
            <w:r w:rsidR="00C9765D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268" w:type="dxa"/>
          </w:tcPr>
          <w:p w14:paraId="4F39C859" w14:textId="77777777" w:rsidR="00195E03" w:rsidRDefault="00195E03" w:rsidP="00B3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76C7EE59" w14:textId="77777777" w:rsidR="002E7238" w:rsidRDefault="002E7238" w:rsidP="00B3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6F0FBB60" w14:textId="77777777" w:rsidR="002E7238" w:rsidRDefault="002E7238" w:rsidP="00B3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49943335" w14:textId="77777777" w:rsidR="002E7238" w:rsidRDefault="002E7238" w:rsidP="00B3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557D504B" w14:textId="77777777" w:rsidR="002E7238" w:rsidRDefault="002E7238" w:rsidP="00B3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437E377F" w14:textId="77777777" w:rsidR="002E7238" w:rsidRDefault="002E7238" w:rsidP="00B3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Бібліотекар,</w:t>
            </w:r>
          </w:p>
          <w:p w14:paraId="5C23CC57" w14:textId="77777777" w:rsidR="002E7238" w:rsidRDefault="00C9765D" w:rsidP="00B3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класний керівник</w:t>
            </w:r>
            <w:r w:rsidR="002E723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195E03" w:rsidRPr="00AD15A1" w14:paraId="42785935" w14:textId="77777777" w:rsidTr="009E0BAD">
        <w:tc>
          <w:tcPr>
            <w:tcW w:w="617" w:type="dxa"/>
          </w:tcPr>
          <w:p w14:paraId="4797CB6F" w14:textId="77777777" w:rsidR="00195E03" w:rsidRPr="0076401D" w:rsidRDefault="002E7238" w:rsidP="001F3F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8280" w:type="dxa"/>
          </w:tcPr>
          <w:p w14:paraId="25644F79" w14:textId="77777777" w:rsidR="00195E03" w:rsidRDefault="002E7238" w:rsidP="00C9765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Рейд-перевірка</w:t>
            </w:r>
            <w:r w:rsidR="0003150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стану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збереження підручників</w:t>
            </w:r>
          </w:p>
          <w:p w14:paraId="144988E3" w14:textId="77777777" w:rsidR="002E7238" w:rsidRPr="00AD15A1" w:rsidRDefault="00AD15A1" w:rsidP="00C76B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15A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Відповідно до плану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роботи шкільної бібліотеки була організована   рейд-перевірка</w:t>
            </w:r>
            <w:r w:rsidR="000315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стану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збереження підручників з метою посилення  ролі книжки в навчально-виховному процесі школи, поліпшення роботи щодо збереження підручників, виховання поваги до праці люде</w:t>
            </w:r>
            <w:r w:rsidR="000524E7">
              <w:rPr>
                <w:rFonts w:ascii="Times New Roman" w:hAnsi="Times New Roman"/>
                <w:sz w:val="28"/>
                <w:szCs w:val="28"/>
                <w:lang w:val="uk-UA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C9765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які створюють книгу</w:t>
            </w:r>
            <w:r w:rsidR="000447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C9765D">
              <w:rPr>
                <w:rFonts w:ascii="Times New Roman" w:hAnsi="Times New Roman"/>
                <w:sz w:val="28"/>
                <w:szCs w:val="28"/>
                <w:lang w:val="uk-UA"/>
              </w:rPr>
              <w:t>а також привчання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підростаючого покоління до книги як джерела знань. Книга</w:t>
            </w:r>
            <w:r w:rsidR="00C9765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найдорожчий скарб,</w:t>
            </w:r>
            <w:r w:rsidR="000447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C9765D">
              <w:rPr>
                <w:rFonts w:ascii="Times New Roman" w:hAnsi="Times New Roman"/>
                <w:sz w:val="28"/>
                <w:szCs w:val="28"/>
                <w:lang w:val="uk-UA"/>
              </w:rPr>
              <w:t>який втілює в людині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розум і доброчинність.</w:t>
            </w:r>
            <w:r w:rsidR="000447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Загальний стан підручників по школі</w:t>
            </w:r>
            <w:r w:rsidR="00B355E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задовільний.</w:t>
            </w:r>
          </w:p>
          <w:p w14:paraId="64151B38" w14:textId="77777777" w:rsidR="002E7238" w:rsidRPr="002E7238" w:rsidRDefault="002E7238" w:rsidP="00C76B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12" w:type="dxa"/>
          </w:tcPr>
          <w:p w14:paraId="18C21A5F" w14:textId="77777777" w:rsidR="00195E03" w:rsidRDefault="000447D4" w:rsidP="00B355E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1-11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кл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.</w:t>
            </w:r>
          </w:p>
        </w:tc>
        <w:tc>
          <w:tcPr>
            <w:tcW w:w="2031" w:type="dxa"/>
          </w:tcPr>
          <w:p w14:paraId="697A7EFC" w14:textId="77777777" w:rsidR="00195E03" w:rsidRDefault="000524E7" w:rsidP="00B355E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04-12.10.</w:t>
            </w:r>
            <w:r w:rsidR="00C9765D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268" w:type="dxa"/>
          </w:tcPr>
          <w:p w14:paraId="1B666689" w14:textId="77777777" w:rsidR="00195E03" w:rsidRDefault="000447D4" w:rsidP="00B3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Бібліотекар.</w:t>
            </w:r>
          </w:p>
        </w:tc>
      </w:tr>
      <w:tr w:rsidR="000447D4" w:rsidRPr="00AD15A1" w14:paraId="1A3FD166" w14:textId="77777777" w:rsidTr="009E0BAD">
        <w:tc>
          <w:tcPr>
            <w:tcW w:w="617" w:type="dxa"/>
          </w:tcPr>
          <w:p w14:paraId="1E030C04" w14:textId="77777777" w:rsidR="000447D4" w:rsidRDefault="000447D4" w:rsidP="001F3F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8280" w:type="dxa"/>
          </w:tcPr>
          <w:p w14:paraId="75F0AD0C" w14:textId="77777777" w:rsidR="000447D4" w:rsidRDefault="000447D4" w:rsidP="00B355E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Створ</w:t>
            </w:r>
            <w:r w:rsidR="00B355E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ення відеоролика «Край, в якому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я живу»</w:t>
            </w:r>
          </w:p>
          <w:p w14:paraId="2D2B9D05" w14:textId="77777777" w:rsidR="000447D4" w:rsidRPr="000447D4" w:rsidRDefault="008B00CE" w:rsidP="00C76B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 рамках проведення  В</w:t>
            </w:r>
            <w:r w:rsidR="000447D4">
              <w:rPr>
                <w:rFonts w:ascii="Times New Roman" w:hAnsi="Times New Roman"/>
                <w:sz w:val="28"/>
                <w:szCs w:val="28"/>
                <w:lang w:val="uk-UA"/>
              </w:rPr>
              <w:t>сеукраїнського місячника шкільних  бібліотек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«Краєзнавство в шкільній бібліотеці</w:t>
            </w:r>
            <w:r w:rsidR="000524E7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нові традиції та цінності»</w:t>
            </w:r>
            <w:r w:rsidR="00B355E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="000447D4">
              <w:rPr>
                <w:rFonts w:ascii="Times New Roman" w:hAnsi="Times New Roman"/>
                <w:sz w:val="28"/>
                <w:szCs w:val="28"/>
                <w:lang w:val="uk-UA"/>
              </w:rPr>
              <w:t>чнями 2А класу під керівниц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твом  класовода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Бірюкової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О.О. </w:t>
            </w:r>
            <w:r w:rsidR="000447D4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="00B355E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ула  організована  робота щодо </w:t>
            </w:r>
            <w:r w:rsidR="000447D4">
              <w:rPr>
                <w:rFonts w:ascii="Times New Roman" w:hAnsi="Times New Roman"/>
                <w:sz w:val="28"/>
                <w:szCs w:val="28"/>
                <w:lang w:val="uk-UA"/>
              </w:rPr>
              <w:t>створення відео  проекту  «Край, в якому я живу».</w:t>
            </w:r>
          </w:p>
        </w:tc>
        <w:tc>
          <w:tcPr>
            <w:tcW w:w="1512" w:type="dxa"/>
          </w:tcPr>
          <w:p w14:paraId="7D33A5CD" w14:textId="77777777" w:rsidR="000447D4" w:rsidRDefault="000447D4" w:rsidP="00B355E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2А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кл</w:t>
            </w:r>
            <w:proofErr w:type="spellEnd"/>
            <w:r w:rsidR="00B355ED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.</w:t>
            </w:r>
          </w:p>
        </w:tc>
        <w:tc>
          <w:tcPr>
            <w:tcW w:w="2031" w:type="dxa"/>
          </w:tcPr>
          <w:p w14:paraId="416C9346" w14:textId="77777777" w:rsidR="000447D4" w:rsidRDefault="000447D4" w:rsidP="00B355E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04-15.10.</w:t>
            </w:r>
            <w:r w:rsidR="00B355ED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268" w:type="dxa"/>
          </w:tcPr>
          <w:p w14:paraId="7D5AAA2F" w14:textId="77777777" w:rsidR="000447D4" w:rsidRDefault="000447D4" w:rsidP="00B3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Класовод 2А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</w:t>
            </w:r>
            <w:proofErr w:type="spellEnd"/>
          </w:p>
        </w:tc>
      </w:tr>
    </w:tbl>
    <w:p w14:paraId="1D510781" w14:textId="77777777" w:rsidR="005F5F7A" w:rsidRDefault="005F5F7A" w:rsidP="00C13535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4899A459" w14:textId="77777777" w:rsidR="00157F6C" w:rsidRDefault="00157F6C" w:rsidP="00C13535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4942C4EC" w14:textId="77777777" w:rsidR="00C80394" w:rsidRPr="00633DB2" w:rsidRDefault="00B355ED" w:rsidP="00B10F9B">
      <w:pPr>
        <w:ind w:left="14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Виконавець: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Н.В.</w:t>
      </w:r>
      <w:r w:rsidR="00B10F9B">
        <w:rPr>
          <w:rFonts w:ascii="Times New Roman" w:hAnsi="Times New Roman"/>
          <w:sz w:val="28"/>
          <w:szCs w:val="28"/>
          <w:lang w:val="uk-UA"/>
        </w:rPr>
        <w:t>Юсип</w:t>
      </w:r>
      <w:proofErr w:type="spellEnd"/>
      <w:r w:rsidR="00B10F9B">
        <w:rPr>
          <w:rFonts w:ascii="Times New Roman" w:hAnsi="Times New Roman"/>
          <w:sz w:val="28"/>
          <w:szCs w:val="28"/>
          <w:lang w:val="uk-UA"/>
        </w:rPr>
        <w:t>.</w:t>
      </w:r>
    </w:p>
    <w:sectPr w:rsidR="00C80394" w:rsidRPr="00633DB2" w:rsidSect="009E0BAD">
      <w:pgSz w:w="16838" w:h="11906" w:orient="landscape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26B06"/>
    <w:multiLevelType w:val="hybridMultilevel"/>
    <w:tmpl w:val="CDF85B0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B26DA6"/>
    <w:multiLevelType w:val="hybridMultilevel"/>
    <w:tmpl w:val="6B4479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13ABF"/>
    <w:multiLevelType w:val="hybridMultilevel"/>
    <w:tmpl w:val="245C3FF6"/>
    <w:lvl w:ilvl="0" w:tplc="4F98E39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ED411F7"/>
    <w:multiLevelType w:val="hybridMultilevel"/>
    <w:tmpl w:val="359C21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0A0F41"/>
    <w:multiLevelType w:val="hybridMultilevel"/>
    <w:tmpl w:val="CC3E1D8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66A47"/>
    <w:rsid w:val="00004110"/>
    <w:rsid w:val="00022334"/>
    <w:rsid w:val="0003150A"/>
    <w:rsid w:val="000447D4"/>
    <w:rsid w:val="000524E7"/>
    <w:rsid w:val="000623C3"/>
    <w:rsid w:val="000626D6"/>
    <w:rsid w:val="00070E4F"/>
    <w:rsid w:val="00092F4E"/>
    <w:rsid w:val="000A5B47"/>
    <w:rsid w:val="00135356"/>
    <w:rsid w:val="00141A67"/>
    <w:rsid w:val="00157F6C"/>
    <w:rsid w:val="00164DA6"/>
    <w:rsid w:val="00174839"/>
    <w:rsid w:val="00195E03"/>
    <w:rsid w:val="001D0E92"/>
    <w:rsid w:val="001F3F0B"/>
    <w:rsid w:val="001F7FE7"/>
    <w:rsid w:val="00251B40"/>
    <w:rsid w:val="0027523E"/>
    <w:rsid w:val="002B11A8"/>
    <w:rsid w:val="002D11D1"/>
    <w:rsid w:val="002E7238"/>
    <w:rsid w:val="00313468"/>
    <w:rsid w:val="00383B53"/>
    <w:rsid w:val="003964E3"/>
    <w:rsid w:val="003E3B52"/>
    <w:rsid w:val="004154FD"/>
    <w:rsid w:val="004230B7"/>
    <w:rsid w:val="004439AC"/>
    <w:rsid w:val="00445E73"/>
    <w:rsid w:val="00462226"/>
    <w:rsid w:val="0047141D"/>
    <w:rsid w:val="004954EB"/>
    <w:rsid w:val="004F3731"/>
    <w:rsid w:val="005432FA"/>
    <w:rsid w:val="0054448F"/>
    <w:rsid w:val="0058480F"/>
    <w:rsid w:val="005A1221"/>
    <w:rsid w:val="005A58B1"/>
    <w:rsid w:val="005C7EEC"/>
    <w:rsid w:val="005F1BBA"/>
    <w:rsid w:val="005F5F7A"/>
    <w:rsid w:val="006120D0"/>
    <w:rsid w:val="006158D2"/>
    <w:rsid w:val="00633DB2"/>
    <w:rsid w:val="006601E5"/>
    <w:rsid w:val="006A7879"/>
    <w:rsid w:val="006E1513"/>
    <w:rsid w:val="006E6108"/>
    <w:rsid w:val="007410FD"/>
    <w:rsid w:val="0076401D"/>
    <w:rsid w:val="00770DD8"/>
    <w:rsid w:val="00783E0E"/>
    <w:rsid w:val="007915BB"/>
    <w:rsid w:val="007B2E8B"/>
    <w:rsid w:val="007C65C0"/>
    <w:rsid w:val="007D291E"/>
    <w:rsid w:val="007F628A"/>
    <w:rsid w:val="00803175"/>
    <w:rsid w:val="008710A4"/>
    <w:rsid w:val="00875EBE"/>
    <w:rsid w:val="008760EC"/>
    <w:rsid w:val="00892528"/>
    <w:rsid w:val="00894FAC"/>
    <w:rsid w:val="00897B75"/>
    <w:rsid w:val="008B00CE"/>
    <w:rsid w:val="008D4880"/>
    <w:rsid w:val="008E2AEF"/>
    <w:rsid w:val="009138CE"/>
    <w:rsid w:val="0091464A"/>
    <w:rsid w:val="009275BE"/>
    <w:rsid w:val="00960F1B"/>
    <w:rsid w:val="009A0A9B"/>
    <w:rsid w:val="009B383B"/>
    <w:rsid w:val="009E0BAD"/>
    <w:rsid w:val="009E446C"/>
    <w:rsid w:val="009F3855"/>
    <w:rsid w:val="009F41A0"/>
    <w:rsid w:val="009F61DD"/>
    <w:rsid w:val="00A32A15"/>
    <w:rsid w:val="00A55C31"/>
    <w:rsid w:val="00AD15A1"/>
    <w:rsid w:val="00AE3AD0"/>
    <w:rsid w:val="00AE4C7F"/>
    <w:rsid w:val="00B070FB"/>
    <w:rsid w:val="00B10F9B"/>
    <w:rsid w:val="00B13695"/>
    <w:rsid w:val="00B355ED"/>
    <w:rsid w:val="00B45F48"/>
    <w:rsid w:val="00B81736"/>
    <w:rsid w:val="00BD1FCF"/>
    <w:rsid w:val="00BF74BB"/>
    <w:rsid w:val="00C13535"/>
    <w:rsid w:val="00C51B91"/>
    <w:rsid w:val="00C76B99"/>
    <w:rsid w:val="00C80394"/>
    <w:rsid w:val="00C87764"/>
    <w:rsid w:val="00C9765D"/>
    <w:rsid w:val="00D02BD0"/>
    <w:rsid w:val="00D22311"/>
    <w:rsid w:val="00D75863"/>
    <w:rsid w:val="00DC18FA"/>
    <w:rsid w:val="00DE3FB3"/>
    <w:rsid w:val="00E22B01"/>
    <w:rsid w:val="00E66A47"/>
    <w:rsid w:val="00E84CE1"/>
    <w:rsid w:val="00EC0591"/>
    <w:rsid w:val="00ED2C8C"/>
    <w:rsid w:val="00F06208"/>
    <w:rsid w:val="00F33CF3"/>
    <w:rsid w:val="00F5177B"/>
    <w:rsid w:val="00F75835"/>
    <w:rsid w:val="00FF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A93254"/>
  <w15:docId w15:val="{45084155-A4D7-4413-81F6-4EE03E77D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5F4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66A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7F6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3DCC8-907C-4223-BF9F-104501BD5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4</Pages>
  <Words>3338</Words>
  <Characters>1904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sichkarenkoig@gmail.com</cp:lastModifiedBy>
  <cp:revision>24</cp:revision>
  <cp:lastPrinted>2019-10-28T12:13:00Z</cp:lastPrinted>
  <dcterms:created xsi:type="dcterms:W3CDTF">2019-09-18T14:30:00Z</dcterms:created>
  <dcterms:modified xsi:type="dcterms:W3CDTF">2021-10-20T05:57:00Z</dcterms:modified>
</cp:coreProperties>
</file>